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1A7" w:rsidRDefault="00757C1B">
      <w:pPr>
        <w:jc w:val="center"/>
        <w:rPr>
          <w:rFonts w:hint="eastAsia"/>
          <w:b/>
          <w:bCs/>
          <w:spacing w:val="32"/>
          <w:sz w:val="36"/>
          <w:szCs w:val="36"/>
        </w:rPr>
      </w:pPr>
      <w:r>
        <w:rPr>
          <w:rFonts w:hint="eastAsia"/>
          <w:b/>
          <w:bCs/>
          <w:spacing w:val="32"/>
          <w:sz w:val="36"/>
          <w:szCs w:val="36"/>
        </w:rPr>
        <w:t>金属硬度检验检测委托协议书</w:t>
      </w:r>
    </w:p>
    <w:p w:rsidR="00751DE4" w:rsidRPr="00751DE4" w:rsidRDefault="00751DE4">
      <w:pPr>
        <w:jc w:val="center"/>
        <w:rPr>
          <w:b/>
          <w:bCs/>
          <w:spacing w:val="32"/>
          <w:szCs w:val="21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336"/>
        <w:gridCol w:w="89"/>
        <w:gridCol w:w="993"/>
        <w:gridCol w:w="1318"/>
        <w:gridCol w:w="141"/>
        <w:gridCol w:w="667"/>
        <w:gridCol w:w="425"/>
        <w:gridCol w:w="184"/>
        <w:gridCol w:w="808"/>
        <w:gridCol w:w="2201"/>
        <w:gridCol w:w="236"/>
      </w:tblGrid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31A7" w:rsidRDefault="000031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031A7" w:rsidRDefault="000031A7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031A7">
        <w:trPr>
          <w:trHeight w:val="34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0031A7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31A7" w:rsidRDefault="000031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val="42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31A7" w:rsidRDefault="000031A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hRule="exact" w:val="376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锚具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□夹片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□夹具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□连接器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1A7" w:rsidRDefault="00757C1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hRule="exact" w:val="41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1A7" w:rsidRDefault="00757C1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1A7" w:rsidRDefault="00757C1B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val="154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031A7" w:rsidRDefault="00757C1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widowControl/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□《预应力筋用锚具、夹具和连接器》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14370-2015</w:t>
            </w:r>
          </w:p>
          <w:p w:rsidR="000031A7" w:rsidRDefault="00757C1B">
            <w:pPr>
              <w:widowControl/>
              <w:spacing w:line="34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□《预应力筋用锚具、夹具和连接器应用技术规程》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JGJ 85-2010</w:t>
            </w:r>
          </w:p>
          <w:p w:rsidR="000031A7" w:rsidRDefault="00757C1B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□《金属材料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洛氏硬度试验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部分：试验方法</w:t>
            </w:r>
            <w:r>
              <w:rPr>
                <w:rFonts w:ascii="宋体" w:hAnsi="宋体" w:hint="eastAsia"/>
                <w:szCs w:val="21"/>
              </w:rPr>
              <w:t>:A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E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F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G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H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K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N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T</w:t>
            </w:r>
            <w:r>
              <w:rPr>
                <w:rFonts w:ascii="宋体" w:hAnsi="宋体" w:hint="eastAsia"/>
                <w:szCs w:val="21"/>
              </w:rPr>
              <w:t>标尺》</w:t>
            </w:r>
          </w:p>
          <w:p w:rsidR="000031A7" w:rsidRDefault="00757C1B">
            <w:pPr>
              <w:snapToGrid w:val="0"/>
              <w:spacing w:line="340" w:lineRule="exact"/>
              <w:ind w:firstLineChars="200" w:firstLine="5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 xml:space="preserve">GB/T 230.1-2018         </w:t>
            </w:r>
          </w:p>
          <w:p w:rsidR="000031A7" w:rsidRDefault="00757C1B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48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031A7" w:rsidRDefault="00757C1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□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szCs w:val="21"/>
              </w:rPr>
              <w:t>硬度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□复检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8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0031A7" w:rsidRDefault="00757C1B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规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格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牌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试样组（个）数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ind w:firstLineChars="100" w:firstLine="21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生产批（炉）号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量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360" w:lineRule="auto"/>
              <w:ind w:firstLineChars="100" w:firstLine="210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0031A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31A7" w:rsidRDefault="000031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031A7">
        <w:trPr>
          <w:trHeight w:val="276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1A7" w:rsidRDefault="000031A7">
            <w:pPr>
              <w:spacing w:line="4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0031A7" w:rsidRDefault="000031A7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31A7">
        <w:trPr>
          <w:trHeight w:val="125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31A7" w:rsidRDefault="00757C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31A7" w:rsidRDefault="00757C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031A7" w:rsidRDefault="00757C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031A7" w:rsidRDefault="00757C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031A7" w:rsidRDefault="00757C1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  <w:vAlign w:val="center"/>
          </w:tcPr>
          <w:p w:rsidR="000031A7" w:rsidRDefault="000031A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031A7" w:rsidRDefault="000031A7"/>
    <w:sectPr w:rsidR="000031A7" w:rsidSect="000031A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C1B" w:rsidRDefault="00757C1B" w:rsidP="000031A7">
      <w:r>
        <w:separator/>
      </w:r>
    </w:p>
  </w:endnote>
  <w:endnote w:type="continuationSeparator" w:id="1">
    <w:p w:rsidR="00757C1B" w:rsidRDefault="00757C1B" w:rsidP="0000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C1B" w:rsidRDefault="00757C1B" w:rsidP="000031A7">
      <w:r>
        <w:separator/>
      </w:r>
    </w:p>
  </w:footnote>
  <w:footnote w:type="continuationSeparator" w:id="1">
    <w:p w:rsidR="00757C1B" w:rsidRDefault="00757C1B" w:rsidP="000031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1A7" w:rsidRDefault="00757C1B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51DE4">
      <w:rPr>
        <w:rStyle w:val="a5"/>
        <w:rFonts w:ascii="Times New Roman" w:hAnsi="Times New Roman" w:cs="Times New Roman" w:hint="eastAsia"/>
        <w:b w:val="0"/>
      </w:rPr>
      <w:t>25</w:t>
    </w:r>
  </w:p>
  <w:p w:rsidR="000031A7" w:rsidRDefault="000031A7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0031A7" w:rsidRDefault="00757C1B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436C07"/>
    <w:rsid w:val="000031A7"/>
    <w:rsid w:val="000B63BA"/>
    <w:rsid w:val="00113157"/>
    <w:rsid w:val="0015309C"/>
    <w:rsid w:val="001B36E7"/>
    <w:rsid w:val="001C2255"/>
    <w:rsid w:val="00205968"/>
    <w:rsid w:val="002073D6"/>
    <w:rsid w:val="0033103F"/>
    <w:rsid w:val="003753B1"/>
    <w:rsid w:val="00395D33"/>
    <w:rsid w:val="003B5018"/>
    <w:rsid w:val="003E4005"/>
    <w:rsid w:val="00436C07"/>
    <w:rsid w:val="00496328"/>
    <w:rsid w:val="004A434D"/>
    <w:rsid w:val="004C4DD1"/>
    <w:rsid w:val="005130FF"/>
    <w:rsid w:val="00524B4D"/>
    <w:rsid w:val="005D4DF4"/>
    <w:rsid w:val="005E36E6"/>
    <w:rsid w:val="00617380"/>
    <w:rsid w:val="00620766"/>
    <w:rsid w:val="00641233"/>
    <w:rsid w:val="006D7821"/>
    <w:rsid w:val="006E4BDE"/>
    <w:rsid w:val="00751DE4"/>
    <w:rsid w:val="00757C1B"/>
    <w:rsid w:val="0076725B"/>
    <w:rsid w:val="007A0FAF"/>
    <w:rsid w:val="00804320"/>
    <w:rsid w:val="00827496"/>
    <w:rsid w:val="0084015B"/>
    <w:rsid w:val="008974C9"/>
    <w:rsid w:val="00916188"/>
    <w:rsid w:val="00962C44"/>
    <w:rsid w:val="009F57F8"/>
    <w:rsid w:val="00A2414B"/>
    <w:rsid w:val="00A629CB"/>
    <w:rsid w:val="00AB379A"/>
    <w:rsid w:val="00AC6418"/>
    <w:rsid w:val="00B808C0"/>
    <w:rsid w:val="00B83247"/>
    <w:rsid w:val="00B9737B"/>
    <w:rsid w:val="00BB364D"/>
    <w:rsid w:val="00C258DD"/>
    <w:rsid w:val="00C80B62"/>
    <w:rsid w:val="00CB47CF"/>
    <w:rsid w:val="00CF23A6"/>
    <w:rsid w:val="00D937F2"/>
    <w:rsid w:val="00DC10B0"/>
    <w:rsid w:val="00E14483"/>
    <w:rsid w:val="00E5640F"/>
    <w:rsid w:val="00E66264"/>
    <w:rsid w:val="00E6655E"/>
    <w:rsid w:val="00EB6C68"/>
    <w:rsid w:val="00EC46A9"/>
    <w:rsid w:val="00FD2D1F"/>
    <w:rsid w:val="2FB41304"/>
    <w:rsid w:val="4B3D489B"/>
    <w:rsid w:val="4F2365FB"/>
    <w:rsid w:val="51E32A75"/>
    <w:rsid w:val="5C7A21CA"/>
    <w:rsid w:val="665327C1"/>
    <w:rsid w:val="7C763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1A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031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03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031A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031A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031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24</cp:revision>
  <dcterms:created xsi:type="dcterms:W3CDTF">2017-12-06T04:13:00Z</dcterms:created>
  <dcterms:modified xsi:type="dcterms:W3CDTF">2024-12-31T01:51:00Z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C2A2C255B8F343A4A53682BDDA87A86F_12</vt:lpwstr>
  </property>
</Properties>
</file>